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37" w:rsidRDefault="009E50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:rsidR="00435737" w:rsidRDefault="009E50B5">
      <w:pPr>
        <w:jc w:val="center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 w:hint="eastAsia"/>
          <w:sz w:val="40"/>
          <w:szCs w:val="40"/>
        </w:rPr>
        <w:t>竞聘报名表</w:t>
      </w:r>
    </w:p>
    <w:p w:rsidR="00435737" w:rsidRDefault="00435737">
      <w:pPr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59"/>
        <w:gridCol w:w="6263"/>
      </w:tblGrid>
      <w:tr w:rsidR="00435737">
        <w:tc>
          <w:tcPr>
            <w:tcW w:w="2259" w:type="dxa"/>
          </w:tcPr>
          <w:p w:rsidR="00435737" w:rsidRDefault="00435737">
            <w:pPr>
              <w:jc w:val="center"/>
              <w:rPr>
                <w:sz w:val="28"/>
                <w:szCs w:val="28"/>
              </w:rPr>
            </w:pPr>
          </w:p>
          <w:p w:rsidR="00435737" w:rsidRDefault="009E5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</w:p>
          <w:p w:rsidR="00435737" w:rsidRDefault="009E5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</w:t>
            </w:r>
          </w:p>
          <w:p w:rsidR="00435737" w:rsidRDefault="009E5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6263" w:type="dxa"/>
          </w:tcPr>
          <w:p w:rsidR="00435737" w:rsidRDefault="00ED11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片区主管（城中片区）</w:t>
            </w:r>
          </w:p>
          <w:p w:rsidR="00435737" w:rsidRDefault="00435737">
            <w:pPr>
              <w:rPr>
                <w:sz w:val="28"/>
                <w:szCs w:val="28"/>
              </w:rPr>
            </w:pPr>
          </w:p>
          <w:p w:rsidR="00435737" w:rsidRDefault="00435737">
            <w:pPr>
              <w:rPr>
                <w:sz w:val="28"/>
                <w:szCs w:val="28"/>
              </w:rPr>
            </w:pPr>
          </w:p>
          <w:p w:rsidR="00435737" w:rsidRDefault="00435737">
            <w:pPr>
              <w:rPr>
                <w:sz w:val="28"/>
                <w:szCs w:val="28"/>
              </w:rPr>
            </w:pPr>
          </w:p>
          <w:p w:rsidR="00435737" w:rsidRDefault="00435737">
            <w:pPr>
              <w:rPr>
                <w:sz w:val="28"/>
                <w:szCs w:val="28"/>
              </w:rPr>
            </w:pPr>
          </w:p>
        </w:tc>
      </w:tr>
      <w:tr w:rsidR="00435737">
        <w:tc>
          <w:tcPr>
            <w:tcW w:w="2259" w:type="dxa"/>
          </w:tcPr>
          <w:p w:rsidR="00435737" w:rsidRDefault="009E5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</w:t>
            </w:r>
          </w:p>
          <w:p w:rsidR="00435737" w:rsidRDefault="009E5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</w:t>
            </w:r>
          </w:p>
          <w:p w:rsidR="00435737" w:rsidRDefault="009E5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</w:t>
            </w:r>
          </w:p>
          <w:p w:rsidR="00435737" w:rsidRDefault="009E5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6263" w:type="dxa"/>
          </w:tcPr>
          <w:p w:rsidR="00435737" w:rsidRDefault="00ED11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营运部副经理</w:t>
            </w:r>
          </w:p>
        </w:tc>
      </w:tr>
    </w:tbl>
    <w:p w:rsidR="00435737" w:rsidRDefault="00435737">
      <w:pPr>
        <w:rPr>
          <w:sz w:val="28"/>
          <w:szCs w:val="28"/>
        </w:rPr>
      </w:pPr>
    </w:p>
    <w:p w:rsidR="00435737" w:rsidRDefault="009E50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本人签名：</w:t>
      </w:r>
      <w:r w:rsidR="00ED11C9">
        <w:rPr>
          <w:rFonts w:hint="eastAsia"/>
          <w:sz w:val="28"/>
          <w:szCs w:val="28"/>
        </w:rPr>
        <w:t>何巍</w:t>
      </w:r>
    </w:p>
    <w:p w:rsidR="00435737" w:rsidRDefault="009E50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ED11C9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</w:t>
      </w:r>
      <w:r w:rsidR="00ED11C9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="00ED11C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ED11C9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35737" w:rsidSect="0043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QwY2M0YWJjMzAyZDZkYTQwNjFhZjI4MWYyMzNjOGQifQ=="/>
  </w:docVars>
  <w:rsids>
    <w:rsidRoot w:val="00435737"/>
    <w:rsid w:val="00435737"/>
    <w:rsid w:val="00902999"/>
    <w:rsid w:val="009E50B5"/>
    <w:rsid w:val="00ED11C9"/>
    <w:rsid w:val="601F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7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7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2023-02-24T10:43:00Z</dcterms:created>
  <dcterms:modified xsi:type="dcterms:W3CDTF">2023-02-24T10:43:00Z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747770421B7D4933B86640B576095663</vt:lpwstr>
  </property>
</Properties>
</file>