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吕彩霞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杨伟钰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6C64E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6200CA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2021-04-07T02:06:12Z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AB89A4B0B5D34F4AA9F2AA51E22CBDC5</vt:lpwstr>
  </property>
</Properties>
</file>