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高文棋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黄天平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C15D02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46FB6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0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2021-01-31T11:26:31Z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