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2" w:rsidRDefault="00CA3F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1B0399">
        <w:rPr>
          <w:rFonts w:hint="eastAsia"/>
          <w:b/>
          <w:bCs/>
          <w:color w:val="000000"/>
          <w:sz w:val="28"/>
          <w:szCs w:val="28"/>
        </w:rPr>
        <w:t>20.0</w:t>
      </w:r>
      <w:r w:rsidR="00C210B9"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DA3C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3C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52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 w:rsidP="00E158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58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52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52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E158A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52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A3CD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552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455232"/>
    <w:p w:rsidR="00455232" w:rsidRDefault="00455232"/>
    <w:p w:rsidR="00455232" w:rsidRDefault="00CA3F45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158A5">
        <w:rPr>
          <w:rFonts w:hint="eastAsia"/>
        </w:rPr>
        <w:t>戚彩</w:t>
      </w:r>
      <w:r>
        <w:t xml:space="preserve">                       </w:t>
      </w:r>
      <w:r w:rsidR="00E158A5">
        <w:rPr>
          <w:rFonts w:hint="eastAsia"/>
        </w:rPr>
        <w:t>被考评人（店员）：李宋琴</w:t>
      </w:r>
    </w:p>
    <w:p w:rsidR="00455232" w:rsidRDefault="00455232"/>
    <w:p w:rsidR="00455232" w:rsidRDefault="00455232"/>
    <w:p w:rsidR="00455232" w:rsidRDefault="00455232">
      <w:bookmarkStart w:id="0" w:name="_GoBack"/>
      <w:bookmarkEnd w:id="0"/>
    </w:p>
    <w:p w:rsidR="00455232" w:rsidRDefault="00455232"/>
    <w:p w:rsidR="00455232" w:rsidRDefault="004552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52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52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52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5232" w:rsidRDefault="004552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52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CA3F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232" w:rsidRDefault="004552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5232" w:rsidRDefault="00CA3F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5232" w:rsidRDefault="00455232">
      <w:pPr>
        <w:rPr>
          <w:b/>
          <w:bCs/>
          <w:sz w:val="24"/>
        </w:rPr>
      </w:pPr>
    </w:p>
    <w:p w:rsidR="00455232" w:rsidRDefault="00CA3F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455232" w:rsidSect="004552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2C" w:rsidRDefault="008B1A2C" w:rsidP="001B0399">
      <w:r>
        <w:separator/>
      </w:r>
    </w:p>
  </w:endnote>
  <w:endnote w:type="continuationSeparator" w:id="0">
    <w:p w:rsidR="008B1A2C" w:rsidRDefault="008B1A2C" w:rsidP="001B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2C" w:rsidRDefault="008B1A2C" w:rsidP="001B0399">
      <w:r>
        <w:separator/>
      </w:r>
    </w:p>
  </w:footnote>
  <w:footnote w:type="continuationSeparator" w:id="0">
    <w:p w:rsidR="008B1A2C" w:rsidRDefault="008B1A2C" w:rsidP="001B0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87F2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5232"/>
    <w:rsid w:val="00464B33"/>
    <w:rsid w:val="004666CD"/>
    <w:rsid w:val="00467E8A"/>
    <w:rsid w:val="004B3AE7"/>
    <w:rsid w:val="004D1A49"/>
    <w:rsid w:val="00544E87"/>
    <w:rsid w:val="005934B9"/>
    <w:rsid w:val="005A16D8"/>
    <w:rsid w:val="005A1D26"/>
    <w:rsid w:val="005F1F52"/>
    <w:rsid w:val="00633956"/>
    <w:rsid w:val="00657FB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D0E71"/>
    <w:rsid w:val="007D0FAA"/>
    <w:rsid w:val="00822A46"/>
    <w:rsid w:val="00833CBB"/>
    <w:rsid w:val="00843856"/>
    <w:rsid w:val="0088080D"/>
    <w:rsid w:val="008B1A2C"/>
    <w:rsid w:val="008B6926"/>
    <w:rsid w:val="008D1AC0"/>
    <w:rsid w:val="008E1156"/>
    <w:rsid w:val="00904FF0"/>
    <w:rsid w:val="0092213F"/>
    <w:rsid w:val="009359C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210B9"/>
    <w:rsid w:val="00C523F6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61E5A"/>
    <w:rsid w:val="00D83EC4"/>
    <w:rsid w:val="00DA3CDC"/>
    <w:rsid w:val="00DE71D8"/>
    <w:rsid w:val="00E158A5"/>
    <w:rsid w:val="00E45681"/>
    <w:rsid w:val="00EB3A4D"/>
    <w:rsid w:val="00F24457"/>
    <w:rsid w:val="00F37D83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52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2020-06-26T09:28:00Z</dcterms:created>
  <dcterms:modified xsi:type="dcterms:W3CDTF">2020-06-26T10:35:00Z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