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166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8月夏末狂欢购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19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会员专享  冰爽一夏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color w:val="auto"/>
          <w:szCs w:val="21"/>
          <w:shd w:val="clear" w:color="auto" w:fill="auto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eastAsia="zh-CN"/>
        </w:rPr>
        <w:t>成药买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2减1、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eastAsia="zh-CN"/>
        </w:rPr>
        <w:t>买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3减1、买4减1、买5减1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（部分商品</w:t>
      </w:r>
      <w:r>
        <w:rPr>
          <w:rFonts w:hint="eastAsia" w:ascii="Arial" w:hAnsi="Arial" w:cs="Arial"/>
          <w:b/>
          <w:bCs w:val="0"/>
          <w:color w:val="auto"/>
          <w:szCs w:val="21"/>
        </w:rPr>
        <w:t>不参与）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满100元再得20元代金券，最高得100元代金券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注：（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</w:t>
      </w:r>
      <w:r>
        <w:rPr>
          <w:rFonts w:hint="eastAsia" w:ascii="Arial" w:hAnsi="Arial" w:cs="Arial"/>
          <w:b w:val="0"/>
          <w:bCs/>
          <w:szCs w:val="21"/>
          <w:lang w:eastAsia="zh-CN"/>
        </w:rPr>
        <w:t>）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20元</w:t>
      </w:r>
      <w:r>
        <w:rPr>
          <w:rFonts w:hint="eastAsia" w:ascii="Arial" w:hAnsi="Arial" w:cs="Arial"/>
          <w:b w:val="0"/>
          <w:bCs/>
          <w:szCs w:val="21"/>
          <w:lang w:eastAsia="zh-CN"/>
        </w:rPr>
        <w:t>代金券</w:t>
      </w:r>
      <w:r>
        <w:rPr>
          <w:rFonts w:hint="eastAsia" w:ascii="Arial" w:hAnsi="Arial" w:cs="Arial"/>
          <w:b w:val="0"/>
          <w:bCs/>
          <w:szCs w:val="21"/>
        </w:rPr>
        <w:t>使用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时间</w:t>
      </w:r>
      <w:r>
        <w:rPr>
          <w:rFonts w:hint="eastAsia" w:ascii="Arial" w:hAnsi="Arial" w:cs="Arial"/>
          <w:b w:val="0"/>
          <w:bCs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17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</w:t>
      </w:r>
      <w:r>
        <w:rPr>
          <w:rFonts w:hint="eastAsia" w:ascii="Arial" w:hAnsi="Arial" w:cs="Arial"/>
          <w:b w:val="0"/>
          <w:bCs/>
          <w:szCs w:val="21"/>
          <w:lang w:eastAsia="zh-CN"/>
        </w:rPr>
        <w:t>）不参与活动的品种在货架上标记。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未参与满减品种可参与全场返券活动。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参与满减的品种需做好（桃心）小标识。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3、城郊一片（大邑、邛崃、新津）汤臣倍健健康快车专场活动（方案单独下发，重点门店）。</w:t>
      </w:r>
    </w:p>
    <w:tbl>
      <w:tblPr>
        <w:tblStyle w:val="5"/>
        <w:tblpPr w:leftFromText="180" w:rightFromText="180" w:vertAnchor="text" w:horzAnchor="page" w:tblpX="2295" w:tblpY="139"/>
        <w:tblOverlap w:val="never"/>
        <w:tblW w:w="7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13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55" w:type="dxa"/>
          </w:tcPr>
          <w:p>
            <w:pPr>
              <w:tabs>
                <w:tab w:val="left" w:pos="763"/>
              </w:tabs>
              <w:ind w:right="-20"/>
              <w:jc w:val="center"/>
              <w:rPr>
                <w:rFonts w:ascii="微软雅黑" w:hAnsi="微软雅黑" w:eastAsia="微软雅黑" w:cs="宋体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  <w:t>邛崃中心药店</w:t>
            </w:r>
          </w:p>
        </w:tc>
        <w:tc>
          <w:tcPr>
            <w:tcW w:w="2130" w:type="dxa"/>
            <w:vAlign w:val="top"/>
          </w:tcPr>
          <w:p>
            <w:pPr>
              <w:tabs>
                <w:tab w:val="left" w:pos="763"/>
              </w:tabs>
              <w:ind w:right="-20" w:rightChars="0"/>
              <w:jc w:val="center"/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  <w:t>五津西路药店</w:t>
            </w:r>
          </w:p>
        </w:tc>
        <w:tc>
          <w:tcPr>
            <w:tcW w:w="2895" w:type="dxa"/>
            <w:vAlign w:val="top"/>
          </w:tcPr>
          <w:p>
            <w:pPr>
              <w:tabs>
                <w:tab w:val="left" w:pos="763"/>
              </w:tabs>
              <w:ind w:right="-20" w:rightChars="0"/>
              <w:jc w:val="center"/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Cs w:val="21"/>
                <w:lang w:eastAsia="zh-CN"/>
              </w:rPr>
              <w:t>大邑内蒙古店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55" w:type="dxa"/>
          </w:tcPr>
          <w:p>
            <w:pPr>
              <w:tabs>
                <w:tab w:val="left" w:pos="763"/>
              </w:tabs>
              <w:ind w:right="-20"/>
              <w:jc w:val="center"/>
              <w:rPr>
                <w:rFonts w:ascii="微软雅黑" w:hAnsi="微软雅黑" w:eastAsia="微软雅黑" w:cs="宋体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  <w:t>邛崃市羊安镇永康大道药店</w:t>
            </w:r>
          </w:p>
        </w:tc>
        <w:tc>
          <w:tcPr>
            <w:tcW w:w="2130" w:type="dxa"/>
            <w:vAlign w:val="top"/>
          </w:tcPr>
          <w:p>
            <w:pPr>
              <w:tabs>
                <w:tab w:val="left" w:pos="763"/>
              </w:tabs>
              <w:ind w:right="-20" w:rightChars="0"/>
              <w:jc w:val="center"/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  <w:t>新津邓双镇岷江店</w:t>
            </w:r>
          </w:p>
        </w:tc>
        <w:tc>
          <w:tcPr>
            <w:tcW w:w="2895" w:type="dxa"/>
            <w:vAlign w:val="top"/>
          </w:tcPr>
          <w:p>
            <w:pPr>
              <w:tabs>
                <w:tab w:val="left" w:pos="763"/>
              </w:tabs>
              <w:ind w:right="-20" w:rightChars="0"/>
              <w:jc w:val="center"/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Cs w:val="21"/>
              </w:rPr>
              <w:t>大邑县晋源镇东壕沟段药店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薇姿、理肤泉、雅漾、京润珍珠、百雀羚：任选2件8.5折。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：9.5折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燕窝、鲜人参超低特价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热销爆款：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（1）增加免疫力：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（2）增加骨密度：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（3）养颜悦色：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季末清仓，1元起：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（1）1元秒杀：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（2）9.9元抢购：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（3）30元任选2样、50元任选4样：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会员换购：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慢病疗程用药：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会员超低抢购：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中药养生：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畅销商品：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季末清仓专区、浪漫七夕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夏末狂欢购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4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A5DDD48"/>
    <w:multiLevelType w:val="singleLevel"/>
    <w:tmpl w:val="6A5DDD4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058DA"/>
    <w:rsid w:val="01795C0A"/>
    <w:rsid w:val="01815282"/>
    <w:rsid w:val="01C5610C"/>
    <w:rsid w:val="01CB4863"/>
    <w:rsid w:val="020E05EE"/>
    <w:rsid w:val="020F0931"/>
    <w:rsid w:val="02116FF5"/>
    <w:rsid w:val="02916008"/>
    <w:rsid w:val="03512239"/>
    <w:rsid w:val="037C2D47"/>
    <w:rsid w:val="039B0205"/>
    <w:rsid w:val="039E3BFA"/>
    <w:rsid w:val="039F5BAB"/>
    <w:rsid w:val="03B35A66"/>
    <w:rsid w:val="03B82E9F"/>
    <w:rsid w:val="03F31A9B"/>
    <w:rsid w:val="03F944CD"/>
    <w:rsid w:val="042D058D"/>
    <w:rsid w:val="043A06D6"/>
    <w:rsid w:val="044359BF"/>
    <w:rsid w:val="04667F07"/>
    <w:rsid w:val="047126B8"/>
    <w:rsid w:val="047F2C29"/>
    <w:rsid w:val="048C0EB1"/>
    <w:rsid w:val="04B13AAF"/>
    <w:rsid w:val="04D81ABA"/>
    <w:rsid w:val="053D31D6"/>
    <w:rsid w:val="05806F12"/>
    <w:rsid w:val="05A84ACF"/>
    <w:rsid w:val="05EA5CC6"/>
    <w:rsid w:val="05FD19A6"/>
    <w:rsid w:val="069B04FB"/>
    <w:rsid w:val="07047D17"/>
    <w:rsid w:val="0737016A"/>
    <w:rsid w:val="07431941"/>
    <w:rsid w:val="076B6400"/>
    <w:rsid w:val="076D7040"/>
    <w:rsid w:val="078511EC"/>
    <w:rsid w:val="081316A2"/>
    <w:rsid w:val="083D3ABB"/>
    <w:rsid w:val="085133C6"/>
    <w:rsid w:val="089E461F"/>
    <w:rsid w:val="08A51AD7"/>
    <w:rsid w:val="08DF10DC"/>
    <w:rsid w:val="08E20379"/>
    <w:rsid w:val="09345A55"/>
    <w:rsid w:val="098506D5"/>
    <w:rsid w:val="09A944B2"/>
    <w:rsid w:val="09FC09DC"/>
    <w:rsid w:val="0A213600"/>
    <w:rsid w:val="0A880E1D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5F0ABE"/>
    <w:rsid w:val="0C746914"/>
    <w:rsid w:val="0C7D6F56"/>
    <w:rsid w:val="0D08312D"/>
    <w:rsid w:val="0D1E4F03"/>
    <w:rsid w:val="0D42537F"/>
    <w:rsid w:val="0D4718D7"/>
    <w:rsid w:val="0D61715F"/>
    <w:rsid w:val="0DCB78BE"/>
    <w:rsid w:val="0EB64EBE"/>
    <w:rsid w:val="0EDD16FB"/>
    <w:rsid w:val="0F18049A"/>
    <w:rsid w:val="0F551D2B"/>
    <w:rsid w:val="0F5C0DC8"/>
    <w:rsid w:val="0F891A8C"/>
    <w:rsid w:val="0F9E04A7"/>
    <w:rsid w:val="0FCC5F76"/>
    <w:rsid w:val="0FED4C37"/>
    <w:rsid w:val="105645D3"/>
    <w:rsid w:val="10981F21"/>
    <w:rsid w:val="10A96366"/>
    <w:rsid w:val="10FB62FC"/>
    <w:rsid w:val="112E3284"/>
    <w:rsid w:val="114E17EB"/>
    <w:rsid w:val="11566A91"/>
    <w:rsid w:val="11625F07"/>
    <w:rsid w:val="11842B7F"/>
    <w:rsid w:val="118A5D97"/>
    <w:rsid w:val="11AF662B"/>
    <w:rsid w:val="11EE4107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604311"/>
    <w:rsid w:val="136E4034"/>
    <w:rsid w:val="1387036A"/>
    <w:rsid w:val="13D25F2F"/>
    <w:rsid w:val="13D831EB"/>
    <w:rsid w:val="13E849BB"/>
    <w:rsid w:val="140A0686"/>
    <w:rsid w:val="14166B18"/>
    <w:rsid w:val="147C3C0B"/>
    <w:rsid w:val="147F32E2"/>
    <w:rsid w:val="148A3A13"/>
    <w:rsid w:val="14BA2510"/>
    <w:rsid w:val="15007596"/>
    <w:rsid w:val="15D04F8E"/>
    <w:rsid w:val="16201881"/>
    <w:rsid w:val="166C1C68"/>
    <w:rsid w:val="167A479A"/>
    <w:rsid w:val="16BE4C5E"/>
    <w:rsid w:val="16E64E2C"/>
    <w:rsid w:val="16EE0E16"/>
    <w:rsid w:val="16F5723B"/>
    <w:rsid w:val="17273405"/>
    <w:rsid w:val="173D65C5"/>
    <w:rsid w:val="174D53DA"/>
    <w:rsid w:val="17710886"/>
    <w:rsid w:val="17D665C3"/>
    <w:rsid w:val="180D7175"/>
    <w:rsid w:val="181A162E"/>
    <w:rsid w:val="182B115D"/>
    <w:rsid w:val="18447B24"/>
    <w:rsid w:val="184F7861"/>
    <w:rsid w:val="188261EA"/>
    <w:rsid w:val="188D4A85"/>
    <w:rsid w:val="18FE41A1"/>
    <w:rsid w:val="19583065"/>
    <w:rsid w:val="196F70B0"/>
    <w:rsid w:val="19BE7184"/>
    <w:rsid w:val="19E01AC0"/>
    <w:rsid w:val="1A287E36"/>
    <w:rsid w:val="1A4627F3"/>
    <w:rsid w:val="1AA2382E"/>
    <w:rsid w:val="1AA96D6C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3444A1"/>
    <w:rsid w:val="1C89132D"/>
    <w:rsid w:val="1CF5344B"/>
    <w:rsid w:val="1D2877F0"/>
    <w:rsid w:val="1D5A43C3"/>
    <w:rsid w:val="1D7653FE"/>
    <w:rsid w:val="1DA402FD"/>
    <w:rsid w:val="1DAB6977"/>
    <w:rsid w:val="1DFB4F02"/>
    <w:rsid w:val="1E014874"/>
    <w:rsid w:val="1E6D18EA"/>
    <w:rsid w:val="1E725AA0"/>
    <w:rsid w:val="1EA16B62"/>
    <w:rsid w:val="1ED85242"/>
    <w:rsid w:val="1F1E0816"/>
    <w:rsid w:val="1F5D72E0"/>
    <w:rsid w:val="1F6F5CFE"/>
    <w:rsid w:val="1F84334D"/>
    <w:rsid w:val="1F8C2C69"/>
    <w:rsid w:val="1F9A607F"/>
    <w:rsid w:val="1FAC09B7"/>
    <w:rsid w:val="202C3EE0"/>
    <w:rsid w:val="204D74D3"/>
    <w:rsid w:val="207C346B"/>
    <w:rsid w:val="20EB1DA2"/>
    <w:rsid w:val="21135E70"/>
    <w:rsid w:val="21240C64"/>
    <w:rsid w:val="21246A29"/>
    <w:rsid w:val="2150435B"/>
    <w:rsid w:val="217F2E24"/>
    <w:rsid w:val="2191521B"/>
    <w:rsid w:val="225E5669"/>
    <w:rsid w:val="22D95322"/>
    <w:rsid w:val="22E52DCC"/>
    <w:rsid w:val="230A4AD9"/>
    <w:rsid w:val="23453155"/>
    <w:rsid w:val="236E53B7"/>
    <w:rsid w:val="23A22261"/>
    <w:rsid w:val="23CC37D4"/>
    <w:rsid w:val="23E53DB5"/>
    <w:rsid w:val="24051B98"/>
    <w:rsid w:val="24695CF3"/>
    <w:rsid w:val="24B46888"/>
    <w:rsid w:val="24EE5F74"/>
    <w:rsid w:val="24F34B9B"/>
    <w:rsid w:val="25077938"/>
    <w:rsid w:val="2522578C"/>
    <w:rsid w:val="25494342"/>
    <w:rsid w:val="25B50259"/>
    <w:rsid w:val="25B77431"/>
    <w:rsid w:val="25CB5CB6"/>
    <w:rsid w:val="25E24F9B"/>
    <w:rsid w:val="26221456"/>
    <w:rsid w:val="262B0752"/>
    <w:rsid w:val="269F579D"/>
    <w:rsid w:val="270D0D98"/>
    <w:rsid w:val="27454E5F"/>
    <w:rsid w:val="27D710F6"/>
    <w:rsid w:val="27E53B28"/>
    <w:rsid w:val="280F75DC"/>
    <w:rsid w:val="282316CD"/>
    <w:rsid w:val="291D79E0"/>
    <w:rsid w:val="292941A3"/>
    <w:rsid w:val="296B4728"/>
    <w:rsid w:val="2A5F758A"/>
    <w:rsid w:val="2A623C71"/>
    <w:rsid w:val="2AB84A39"/>
    <w:rsid w:val="2AC84DC7"/>
    <w:rsid w:val="2B1612E3"/>
    <w:rsid w:val="2B2C08DB"/>
    <w:rsid w:val="2B3A79C6"/>
    <w:rsid w:val="2B4B631B"/>
    <w:rsid w:val="2BAD0C7E"/>
    <w:rsid w:val="2C603EA6"/>
    <w:rsid w:val="2C645A5C"/>
    <w:rsid w:val="2CC53341"/>
    <w:rsid w:val="2CC55D44"/>
    <w:rsid w:val="2CC86C97"/>
    <w:rsid w:val="2CCC2323"/>
    <w:rsid w:val="2D0113ED"/>
    <w:rsid w:val="2D050B38"/>
    <w:rsid w:val="2D4E4A1F"/>
    <w:rsid w:val="2DAD52A8"/>
    <w:rsid w:val="2DAD712A"/>
    <w:rsid w:val="2DAE55D5"/>
    <w:rsid w:val="2E826703"/>
    <w:rsid w:val="2E8C7B6F"/>
    <w:rsid w:val="2EA901B0"/>
    <w:rsid w:val="2ED97CE8"/>
    <w:rsid w:val="2EDE1984"/>
    <w:rsid w:val="2F2D3754"/>
    <w:rsid w:val="2FCD16A5"/>
    <w:rsid w:val="30795EC8"/>
    <w:rsid w:val="30AB5B92"/>
    <w:rsid w:val="30B02F43"/>
    <w:rsid w:val="30C10FB7"/>
    <w:rsid w:val="30C40DD8"/>
    <w:rsid w:val="31080964"/>
    <w:rsid w:val="316D6F88"/>
    <w:rsid w:val="31802EBA"/>
    <w:rsid w:val="31AD6EEF"/>
    <w:rsid w:val="31C64F0A"/>
    <w:rsid w:val="32A53191"/>
    <w:rsid w:val="32AD61A5"/>
    <w:rsid w:val="32BE4228"/>
    <w:rsid w:val="32D975AE"/>
    <w:rsid w:val="32DE4788"/>
    <w:rsid w:val="331862C5"/>
    <w:rsid w:val="33186820"/>
    <w:rsid w:val="33453DC4"/>
    <w:rsid w:val="33557FB4"/>
    <w:rsid w:val="335941BB"/>
    <w:rsid w:val="337E2DEF"/>
    <w:rsid w:val="338166D7"/>
    <w:rsid w:val="33840691"/>
    <w:rsid w:val="340730EE"/>
    <w:rsid w:val="345F5CFD"/>
    <w:rsid w:val="34AD682D"/>
    <w:rsid w:val="34C90182"/>
    <w:rsid w:val="34D428D3"/>
    <w:rsid w:val="34E94C1C"/>
    <w:rsid w:val="35124D55"/>
    <w:rsid w:val="354F0219"/>
    <w:rsid w:val="358B2DCB"/>
    <w:rsid w:val="35CC547A"/>
    <w:rsid w:val="35FB6913"/>
    <w:rsid w:val="360170E3"/>
    <w:rsid w:val="36282C92"/>
    <w:rsid w:val="3665562B"/>
    <w:rsid w:val="36B4402B"/>
    <w:rsid w:val="36B5229E"/>
    <w:rsid w:val="37123548"/>
    <w:rsid w:val="37387150"/>
    <w:rsid w:val="376954F3"/>
    <w:rsid w:val="37745C20"/>
    <w:rsid w:val="377B2B86"/>
    <w:rsid w:val="37FA633C"/>
    <w:rsid w:val="38607A20"/>
    <w:rsid w:val="38C93C29"/>
    <w:rsid w:val="3903500D"/>
    <w:rsid w:val="390E2A10"/>
    <w:rsid w:val="39417C21"/>
    <w:rsid w:val="399A5978"/>
    <w:rsid w:val="3A4C7140"/>
    <w:rsid w:val="3A6500E6"/>
    <w:rsid w:val="3A7F310F"/>
    <w:rsid w:val="3A934FCB"/>
    <w:rsid w:val="3AF76BBB"/>
    <w:rsid w:val="3B8D10F5"/>
    <w:rsid w:val="3B9122E1"/>
    <w:rsid w:val="3BC44351"/>
    <w:rsid w:val="3BD8491B"/>
    <w:rsid w:val="3BE051F3"/>
    <w:rsid w:val="3C19330D"/>
    <w:rsid w:val="3C277E02"/>
    <w:rsid w:val="3C7F4496"/>
    <w:rsid w:val="3C905383"/>
    <w:rsid w:val="3CAC298D"/>
    <w:rsid w:val="3CC47C6A"/>
    <w:rsid w:val="3CCD6C33"/>
    <w:rsid w:val="3CF94053"/>
    <w:rsid w:val="3D2D45B1"/>
    <w:rsid w:val="3DEB709B"/>
    <w:rsid w:val="3DF64B47"/>
    <w:rsid w:val="3E117F84"/>
    <w:rsid w:val="3E6A1152"/>
    <w:rsid w:val="3E6B38E7"/>
    <w:rsid w:val="3E8376C9"/>
    <w:rsid w:val="3E9E06BF"/>
    <w:rsid w:val="3E9F1084"/>
    <w:rsid w:val="3EB25ECA"/>
    <w:rsid w:val="3EBC1C30"/>
    <w:rsid w:val="3ECF33A3"/>
    <w:rsid w:val="3EE120A9"/>
    <w:rsid w:val="3F4D4F72"/>
    <w:rsid w:val="3F5F5BA3"/>
    <w:rsid w:val="3F633AA8"/>
    <w:rsid w:val="3F7B0CEB"/>
    <w:rsid w:val="3F85422D"/>
    <w:rsid w:val="3FA97CDF"/>
    <w:rsid w:val="3FDE144F"/>
    <w:rsid w:val="3FF14D8B"/>
    <w:rsid w:val="400574ED"/>
    <w:rsid w:val="400614E7"/>
    <w:rsid w:val="402F120E"/>
    <w:rsid w:val="404E5888"/>
    <w:rsid w:val="408D51B7"/>
    <w:rsid w:val="40977E53"/>
    <w:rsid w:val="40A02F3C"/>
    <w:rsid w:val="40D833E7"/>
    <w:rsid w:val="40FE08F4"/>
    <w:rsid w:val="41021092"/>
    <w:rsid w:val="41142811"/>
    <w:rsid w:val="418B0D54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C7AA8"/>
    <w:rsid w:val="441B65F5"/>
    <w:rsid w:val="448650CA"/>
    <w:rsid w:val="44BD47C7"/>
    <w:rsid w:val="45000667"/>
    <w:rsid w:val="45123E3B"/>
    <w:rsid w:val="458C7DAE"/>
    <w:rsid w:val="465B72ED"/>
    <w:rsid w:val="468D03E9"/>
    <w:rsid w:val="46C24011"/>
    <w:rsid w:val="46FE280D"/>
    <w:rsid w:val="4715247E"/>
    <w:rsid w:val="471E0C4D"/>
    <w:rsid w:val="472C5132"/>
    <w:rsid w:val="473732F6"/>
    <w:rsid w:val="47481121"/>
    <w:rsid w:val="47502825"/>
    <w:rsid w:val="477C3277"/>
    <w:rsid w:val="47BE0661"/>
    <w:rsid w:val="480269FE"/>
    <w:rsid w:val="483547A0"/>
    <w:rsid w:val="48613BFA"/>
    <w:rsid w:val="486C47D8"/>
    <w:rsid w:val="488E2EA2"/>
    <w:rsid w:val="48AD20A9"/>
    <w:rsid w:val="48CF630C"/>
    <w:rsid w:val="48EE11F4"/>
    <w:rsid w:val="48F776BC"/>
    <w:rsid w:val="48FC14DE"/>
    <w:rsid w:val="49020D66"/>
    <w:rsid w:val="49156289"/>
    <w:rsid w:val="49544E35"/>
    <w:rsid w:val="4969310E"/>
    <w:rsid w:val="497577E9"/>
    <w:rsid w:val="497C471F"/>
    <w:rsid w:val="497D6789"/>
    <w:rsid w:val="49D64F47"/>
    <w:rsid w:val="49DA7ABC"/>
    <w:rsid w:val="49F660E5"/>
    <w:rsid w:val="4A1F7287"/>
    <w:rsid w:val="4A306752"/>
    <w:rsid w:val="4A366894"/>
    <w:rsid w:val="4A670A89"/>
    <w:rsid w:val="4A743EF6"/>
    <w:rsid w:val="4AB72F48"/>
    <w:rsid w:val="4AB821EB"/>
    <w:rsid w:val="4B2A6556"/>
    <w:rsid w:val="4B4E059D"/>
    <w:rsid w:val="4B54605F"/>
    <w:rsid w:val="4B6B15BD"/>
    <w:rsid w:val="4C036F76"/>
    <w:rsid w:val="4C6168E9"/>
    <w:rsid w:val="4C93613E"/>
    <w:rsid w:val="4CAE67D4"/>
    <w:rsid w:val="4D2D1FA5"/>
    <w:rsid w:val="4D4F0E55"/>
    <w:rsid w:val="4D5152AE"/>
    <w:rsid w:val="4DB01BC3"/>
    <w:rsid w:val="4DB56871"/>
    <w:rsid w:val="4DD859B2"/>
    <w:rsid w:val="4DF60F72"/>
    <w:rsid w:val="4E00599B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6952E7"/>
    <w:rsid w:val="50747236"/>
    <w:rsid w:val="507C26CC"/>
    <w:rsid w:val="50BA0C77"/>
    <w:rsid w:val="510F3227"/>
    <w:rsid w:val="5115264B"/>
    <w:rsid w:val="51173E87"/>
    <w:rsid w:val="51204AE4"/>
    <w:rsid w:val="515877EB"/>
    <w:rsid w:val="51D563A1"/>
    <w:rsid w:val="52191201"/>
    <w:rsid w:val="524B1461"/>
    <w:rsid w:val="52D747EB"/>
    <w:rsid w:val="531D7AC6"/>
    <w:rsid w:val="532D5F11"/>
    <w:rsid w:val="53664FA8"/>
    <w:rsid w:val="536B7605"/>
    <w:rsid w:val="537440E9"/>
    <w:rsid w:val="538644AE"/>
    <w:rsid w:val="53D46A02"/>
    <w:rsid w:val="53DB44BC"/>
    <w:rsid w:val="53E25D2F"/>
    <w:rsid w:val="53E415A9"/>
    <w:rsid w:val="5451383E"/>
    <w:rsid w:val="5476418C"/>
    <w:rsid w:val="54ED206C"/>
    <w:rsid w:val="555D362D"/>
    <w:rsid w:val="555F5DF9"/>
    <w:rsid w:val="55A45160"/>
    <w:rsid w:val="55C505AB"/>
    <w:rsid w:val="55D75E25"/>
    <w:rsid w:val="55F87681"/>
    <w:rsid w:val="56022A73"/>
    <w:rsid w:val="562A161A"/>
    <w:rsid w:val="56A77B6A"/>
    <w:rsid w:val="56CA4A52"/>
    <w:rsid w:val="56DA0BA0"/>
    <w:rsid w:val="56E53C43"/>
    <w:rsid w:val="56F66F56"/>
    <w:rsid w:val="571834DC"/>
    <w:rsid w:val="57517C16"/>
    <w:rsid w:val="57542E46"/>
    <w:rsid w:val="575B6E8D"/>
    <w:rsid w:val="576112BC"/>
    <w:rsid w:val="57681422"/>
    <w:rsid w:val="576B56A7"/>
    <w:rsid w:val="577653FD"/>
    <w:rsid w:val="57CF478D"/>
    <w:rsid w:val="580F5987"/>
    <w:rsid w:val="581329CC"/>
    <w:rsid w:val="582C4901"/>
    <w:rsid w:val="58542364"/>
    <w:rsid w:val="5904243B"/>
    <w:rsid w:val="593E1E4C"/>
    <w:rsid w:val="594D3918"/>
    <w:rsid w:val="59506966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375323"/>
    <w:rsid w:val="5B7E0525"/>
    <w:rsid w:val="5C065343"/>
    <w:rsid w:val="5C1A0BC6"/>
    <w:rsid w:val="5C2B5185"/>
    <w:rsid w:val="5C3F1CF0"/>
    <w:rsid w:val="5C490F62"/>
    <w:rsid w:val="5C5A7358"/>
    <w:rsid w:val="5C9C1BA6"/>
    <w:rsid w:val="5CCF3B46"/>
    <w:rsid w:val="5CDF4777"/>
    <w:rsid w:val="5D050BA6"/>
    <w:rsid w:val="5D0E2860"/>
    <w:rsid w:val="5D1C403F"/>
    <w:rsid w:val="5D382475"/>
    <w:rsid w:val="5D7C3ED1"/>
    <w:rsid w:val="5E092D8A"/>
    <w:rsid w:val="5E3A208D"/>
    <w:rsid w:val="5E3C7A38"/>
    <w:rsid w:val="5E7870DD"/>
    <w:rsid w:val="5F0E346F"/>
    <w:rsid w:val="5F143F93"/>
    <w:rsid w:val="5F1F2D4E"/>
    <w:rsid w:val="5F3B6F32"/>
    <w:rsid w:val="5F684666"/>
    <w:rsid w:val="5F7B597A"/>
    <w:rsid w:val="5FAE2125"/>
    <w:rsid w:val="5FD1145D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B06FB4"/>
    <w:rsid w:val="61C31BAE"/>
    <w:rsid w:val="621B3A4D"/>
    <w:rsid w:val="62CE4D7D"/>
    <w:rsid w:val="62D70D46"/>
    <w:rsid w:val="62DC3AFF"/>
    <w:rsid w:val="634D7888"/>
    <w:rsid w:val="63B04C5C"/>
    <w:rsid w:val="63F16ACD"/>
    <w:rsid w:val="648C16E6"/>
    <w:rsid w:val="64E70858"/>
    <w:rsid w:val="64EC6AFF"/>
    <w:rsid w:val="651035D0"/>
    <w:rsid w:val="6569271D"/>
    <w:rsid w:val="65985371"/>
    <w:rsid w:val="665E55F6"/>
    <w:rsid w:val="669642B2"/>
    <w:rsid w:val="66A15FC5"/>
    <w:rsid w:val="67042BA7"/>
    <w:rsid w:val="67162E36"/>
    <w:rsid w:val="67BD462D"/>
    <w:rsid w:val="67CE6D60"/>
    <w:rsid w:val="67D33485"/>
    <w:rsid w:val="67DD1D9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B5E3C"/>
    <w:rsid w:val="69354A75"/>
    <w:rsid w:val="695B06CD"/>
    <w:rsid w:val="695C1606"/>
    <w:rsid w:val="69C61C7A"/>
    <w:rsid w:val="6A1A76C1"/>
    <w:rsid w:val="6A5F38C5"/>
    <w:rsid w:val="6AD81ED3"/>
    <w:rsid w:val="6B2C41CB"/>
    <w:rsid w:val="6BB41BAC"/>
    <w:rsid w:val="6C235FCB"/>
    <w:rsid w:val="6C2B63A6"/>
    <w:rsid w:val="6C3B1DAD"/>
    <w:rsid w:val="6C5063D2"/>
    <w:rsid w:val="6C5535FE"/>
    <w:rsid w:val="6C6F7973"/>
    <w:rsid w:val="6C7E63FC"/>
    <w:rsid w:val="6CC24C88"/>
    <w:rsid w:val="6CDF11EB"/>
    <w:rsid w:val="6D6966F6"/>
    <w:rsid w:val="6D6A2C52"/>
    <w:rsid w:val="6E0D737F"/>
    <w:rsid w:val="6E5E00C8"/>
    <w:rsid w:val="6EC0539A"/>
    <w:rsid w:val="6EC41CA2"/>
    <w:rsid w:val="6EC4446A"/>
    <w:rsid w:val="6ECB56E1"/>
    <w:rsid w:val="6EF46E27"/>
    <w:rsid w:val="6F0D2CDD"/>
    <w:rsid w:val="6F360DD0"/>
    <w:rsid w:val="6F440804"/>
    <w:rsid w:val="6FC47381"/>
    <w:rsid w:val="700240B8"/>
    <w:rsid w:val="70190927"/>
    <w:rsid w:val="703C47D8"/>
    <w:rsid w:val="705D4577"/>
    <w:rsid w:val="70AE0D66"/>
    <w:rsid w:val="70BC5BE1"/>
    <w:rsid w:val="70F51E24"/>
    <w:rsid w:val="71E413D9"/>
    <w:rsid w:val="729E64AF"/>
    <w:rsid w:val="72B81C12"/>
    <w:rsid w:val="72C84D69"/>
    <w:rsid w:val="739B598B"/>
    <w:rsid w:val="73B335D9"/>
    <w:rsid w:val="73C8447A"/>
    <w:rsid w:val="73D05B61"/>
    <w:rsid w:val="7413098C"/>
    <w:rsid w:val="74403FB6"/>
    <w:rsid w:val="746F2EA4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174B66"/>
    <w:rsid w:val="766712B3"/>
    <w:rsid w:val="76CD4185"/>
    <w:rsid w:val="76D237D0"/>
    <w:rsid w:val="76DD763F"/>
    <w:rsid w:val="76EA436E"/>
    <w:rsid w:val="76FF3FCD"/>
    <w:rsid w:val="77464E54"/>
    <w:rsid w:val="77B814F5"/>
    <w:rsid w:val="77D42726"/>
    <w:rsid w:val="77E84A0F"/>
    <w:rsid w:val="78184EFF"/>
    <w:rsid w:val="78257B33"/>
    <w:rsid w:val="789E6191"/>
    <w:rsid w:val="79610441"/>
    <w:rsid w:val="7976172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F350E0"/>
    <w:rsid w:val="7AF90DB4"/>
    <w:rsid w:val="7B2917C2"/>
    <w:rsid w:val="7B370501"/>
    <w:rsid w:val="7B485A2D"/>
    <w:rsid w:val="7B9B35B3"/>
    <w:rsid w:val="7BC75DB3"/>
    <w:rsid w:val="7C593DFA"/>
    <w:rsid w:val="7C7E275C"/>
    <w:rsid w:val="7C9941E0"/>
    <w:rsid w:val="7CE96181"/>
    <w:rsid w:val="7D2C6AD8"/>
    <w:rsid w:val="7D351D8E"/>
    <w:rsid w:val="7D3B7DB8"/>
    <w:rsid w:val="7D5F4BF7"/>
    <w:rsid w:val="7D78319A"/>
    <w:rsid w:val="7DB3215D"/>
    <w:rsid w:val="7DF24548"/>
    <w:rsid w:val="7E464BA4"/>
    <w:rsid w:val="7E9A5406"/>
    <w:rsid w:val="7EA15F89"/>
    <w:rsid w:val="7F3F311D"/>
    <w:rsid w:val="7F7C138F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156</TotalTime>
  <ScaleCrop>false</ScaleCrop>
  <LinksUpToDate>false</LinksUpToDate>
  <CharactersWithSpaces>345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2018-08-13T05:42:00Z</cp:lastPrinted>
  <dcterms:modified xsi:type="dcterms:W3CDTF">2019-08-13T11:53:58Z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