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eastAsia="zh-CN"/>
        </w:rPr>
        <w:t>旗舰店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年中大促  错过再等半年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 xml:space="preserve"> 通过存健康系统，按门店类型筛选会员推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送20元代金券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u w:val="none"/>
          <w:lang w:val="en-US" w:eastAsia="zh-CN"/>
        </w:rPr>
        <w:t>20元代金券使用规则：（1）活动期间使用，过期作废。（2）消费满38元抵用20元现金，不重复享受门店其它活动。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凭DM单到店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免费检测血糖、测尿酸、测血压。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活动二：年中大促（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详见附表2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成药部分商品满100送100元代金券、满200元送200元代金券，最高返5套500元（部分商品不参与）。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代金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券</w:t>
      </w:r>
      <w:r>
        <w:rPr>
          <w:rFonts w:hint="eastAsia" w:ascii="Arial" w:hAnsi="Arial" w:cs="Arial"/>
          <w:b/>
          <w:bCs w:val="0"/>
          <w:szCs w:val="21"/>
        </w:rPr>
        <w:t>包含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》：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（1）1张《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</w:t>
      </w:r>
      <w:bookmarkStart w:id="1" w:name="OLE_LINK5"/>
      <w:r>
        <w:rPr>
          <w:rFonts w:hint="eastAsia" w:ascii="Arial" w:hAnsi="Arial" w:cs="Arial"/>
          <w:b w:val="0"/>
          <w:bCs/>
          <w:szCs w:val="21"/>
        </w:rPr>
        <w:t>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</w:rPr>
        <w:t>）1张《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大保健品（康麦斯、百合康、汤臣倍健）：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一件5折（单品不参与）。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参加主线返券活动（特价不参与）。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薇姿、理肤泉、雅漾、京润珍珠、百雀羚：8.8折。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部分品种（三七、天麻、西洋参）买50g送25g、买100g送50g（详见附表）。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1件7.9折，买3得5（原装或低价）。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lang w:val="en-US" w:eastAsia="zh-CN"/>
        </w:rPr>
        <w:t>（3）中药饮片：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抓方即送10元抵用券（每人限领1次）。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抵用券使用时间：2019年7月20日-7月22日。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使用规则：消费满28元抵用10元，</w:t>
      </w:r>
      <w:r>
        <w:rPr>
          <w:rFonts w:hint="eastAsia" w:ascii="Arial" w:hAnsi="Arial" w:cs="Arial"/>
          <w:bCs/>
          <w:szCs w:val="21"/>
        </w:rPr>
        <w:t>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活动五：单品活动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年中大促、爆款商品：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民生商品 底价抢：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夏季清凉热销：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心脑血管疗程用药：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2" w:name="OLE_LINK6"/>
      <w:r>
        <w:rPr>
          <w:rFonts w:hint="eastAsia" w:ascii="宋体" w:hAnsi="宋体" w:cs="宋体"/>
          <w:szCs w:val="21"/>
        </w:rPr>
        <w:t>公司统一</w:t>
      </w:r>
      <w:bookmarkEnd w:id="2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积分兑换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3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3F4D5A"/>
    <w:multiLevelType w:val="singleLevel"/>
    <w:tmpl w:val="EB3F4D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B38FD"/>
    <w:rsid w:val="002F0810"/>
    <w:rsid w:val="003211FD"/>
    <w:rsid w:val="003659D0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5259FC"/>
    <w:rsid w:val="01795C0A"/>
    <w:rsid w:val="01815282"/>
    <w:rsid w:val="01CB4863"/>
    <w:rsid w:val="01E06138"/>
    <w:rsid w:val="020E05EE"/>
    <w:rsid w:val="020F0931"/>
    <w:rsid w:val="02116FF5"/>
    <w:rsid w:val="023B15D1"/>
    <w:rsid w:val="025C4E7F"/>
    <w:rsid w:val="02916008"/>
    <w:rsid w:val="03512239"/>
    <w:rsid w:val="037C2D47"/>
    <w:rsid w:val="039B0205"/>
    <w:rsid w:val="039F5BAB"/>
    <w:rsid w:val="03B35A66"/>
    <w:rsid w:val="03B82E9F"/>
    <w:rsid w:val="03EC0C2E"/>
    <w:rsid w:val="03F944CD"/>
    <w:rsid w:val="043A06D6"/>
    <w:rsid w:val="044359BF"/>
    <w:rsid w:val="04667F07"/>
    <w:rsid w:val="047126B8"/>
    <w:rsid w:val="047F2C29"/>
    <w:rsid w:val="04890ADF"/>
    <w:rsid w:val="048C0EB1"/>
    <w:rsid w:val="04B13AAF"/>
    <w:rsid w:val="04D81ABA"/>
    <w:rsid w:val="05806F12"/>
    <w:rsid w:val="05A84ACF"/>
    <w:rsid w:val="05CC35C1"/>
    <w:rsid w:val="05D44D51"/>
    <w:rsid w:val="05DC7E15"/>
    <w:rsid w:val="05EA5CC6"/>
    <w:rsid w:val="05FD19A6"/>
    <w:rsid w:val="069B04FB"/>
    <w:rsid w:val="071A32C5"/>
    <w:rsid w:val="0737016A"/>
    <w:rsid w:val="07431941"/>
    <w:rsid w:val="076B6400"/>
    <w:rsid w:val="076D7040"/>
    <w:rsid w:val="078511EC"/>
    <w:rsid w:val="081316A2"/>
    <w:rsid w:val="081F661E"/>
    <w:rsid w:val="083D3ABB"/>
    <w:rsid w:val="085133C6"/>
    <w:rsid w:val="08694AD2"/>
    <w:rsid w:val="089E461F"/>
    <w:rsid w:val="08C35D40"/>
    <w:rsid w:val="08DE5717"/>
    <w:rsid w:val="08E20379"/>
    <w:rsid w:val="09345A55"/>
    <w:rsid w:val="098506D5"/>
    <w:rsid w:val="098B01B4"/>
    <w:rsid w:val="09A944B2"/>
    <w:rsid w:val="09C67D20"/>
    <w:rsid w:val="09CF0717"/>
    <w:rsid w:val="0A213600"/>
    <w:rsid w:val="0A880E1D"/>
    <w:rsid w:val="0AAF3FDF"/>
    <w:rsid w:val="0ABF4FB0"/>
    <w:rsid w:val="0B5169FD"/>
    <w:rsid w:val="0BB7603A"/>
    <w:rsid w:val="0BDF54B2"/>
    <w:rsid w:val="0BE400C3"/>
    <w:rsid w:val="0BE6230E"/>
    <w:rsid w:val="0BF94B96"/>
    <w:rsid w:val="0BFF669D"/>
    <w:rsid w:val="0C7D6F56"/>
    <w:rsid w:val="0C82604E"/>
    <w:rsid w:val="0D08312D"/>
    <w:rsid w:val="0D0E237D"/>
    <w:rsid w:val="0D1E4F03"/>
    <w:rsid w:val="0D42537F"/>
    <w:rsid w:val="0D452F16"/>
    <w:rsid w:val="0D4718D7"/>
    <w:rsid w:val="0D61715F"/>
    <w:rsid w:val="0E5D3222"/>
    <w:rsid w:val="0E671AFB"/>
    <w:rsid w:val="0EAC7185"/>
    <w:rsid w:val="0EB64EBE"/>
    <w:rsid w:val="0EDD16FB"/>
    <w:rsid w:val="0F18049A"/>
    <w:rsid w:val="0F5C0DC8"/>
    <w:rsid w:val="0F891A8C"/>
    <w:rsid w:val="0F9E04A7"/>
    <w:rsid w:val="0FCC5F76"/>
    <w:rsid w:val="0FE540F2"/>
    <w:rsid w:val="0FED4C37"/>
    <w:rsid w:val="1052216B"/>
    <w:rsid w:val="105645D3"/>
    <w:rsid w:val="10A96366"/>
    <w:rsid w:val="10FB62FC"/>
    <w:rsid w:val="113305F1"/>
    <w:rsid w:val="114E17EB"/>
    <w:rsid w:val="11566A91"/>
    <w:rsid w:val="11625F07"/>
    <w:rsid w:val="11842B7F"/>
    <w:rsid w:val="118A5D97"/>
    <w:rsid w:val="11AF662B"/>
    <w:rsid w:val="11EE4107"/>
    <w:rsid w:val="11F809F1"/>
    <w:rsid w:val="11FC2890"/>
    <w:rsid w:val="122B3906"/>
    <w:rsid w:val="122B44F9"/>
    <w:rsid w:val="12927394"/>
    <w:rsid w:val="129C1490"/>
    <w:rsid w:val="12AA51F1"/>
    <w:rsid w:val="12C535EB"/>
    <w:rsid w:val="131124F5"/>
    <w:rsid w:val="132F5ACA"/>
    <w:rsid w:val="1336140F"/>
    <w:rsid w:val="136E4034"/>
    <w:rsid w:val="1387036A"/>
    <w:rsid w:val="13E849BB"/>
    <w:rsid w:val="140A0686"/>
    <w:rsid w:val="14166B18"/>
    <w:rsid w:val="14230DE8"/>
    <w:rsid w:val="147C3C0B"/>
    <w:rsid w:val="147F32E2"/>
    <w:rsid w:val="148A3A13"/>
    <w:rsid w:val="14BA2510"/>
    <w:rsid w:val="15007596"/>
    <w:rsid w:val="16201881"/>
    <w:rsid w:val="166474F3"/>
    <w:rsid w:val="166C1C68"/>
    <w:rsid w:val="167A479A"/>
    <w:rsid w:val="16BE4C5E"/>
    <w:rsid w:val="16E64E2C"/>
    <w:rsid w:val="16EE0E16"/>
    <w:rsid w:val="17273405"/>
    <w:rsid w:val="173D65C5"/>
    <w:rsid w:val="174D53DA"/>
    <w:rsid w:val="17710886"/>
    <w:rsid w:val="17912A84"/>
    <w:rsid w:val="17FD7759"/>
    <w:rsid w:val="18085967"/>
    <w:rsid w:val="180D7175"/>
    <w:rsid w:val="181A162E"/>
    <w:rsid w:val="182B115D"/>
    <w:rsid w:val="18447B24"/>
    <w:rsid w:val="184D6356"/>
    <w:rsid w:val="184F7861"/>
    <w:rsid w:val="185F273F"/>
    <w:rsid w:val="188261EA"/>
    <w:rsid w:val="188D4A85"/>
    <w:rsid w:val="18DA3AE7"/>
    <w:rsid w:val="18EA3876"/>
    <w:rsid w:val="18EB1BD2"/>
    <w:rsid w:val="18FE41A1"/>
    <w:rsid w:val="19583065"/>
    <w:rsid w:val="196F70B0"/>
    <w:rsid w:val="19BE7184"/>
    <w:rsid w:val="19E01AC0"/>
    <w:rsid w:val="19EC6F79"/>
    <w:rsid w:val="1A4627F3"/>
    <w:rsid w:val="1A93534B"/>
    <w:rsid w:val="1AA96D6C"/>
    <w:rsid w:val="1AD35A44"/>
    <w:rsid w:val="1B017A40"/>
    <w:rsid w:val="1B363094"/>
    <w:rsid w:val="1B4D698C"/>
    <w:rsid w:val="1B522A05"/>
    <w:rsid w:val="1B8110A7"/>
    <w:rsid w:val="1BA35EEF"/>
    <w:rsid w:val="1BA6070B"/>
    <w:rsid w:val="1BA84AB0"/>
    <w:rsid w:val="1BE417D1"/>
    <w:rsid w:val="1BE45EAE"/>
    <w:rsid w:val="1C3444A1"/>
    <w:rsid w:val="1C376706"/>
    <w:rsid w:val="1CF5344B"/>
    <w:rsid w:val="1D2877F0"/>
    <w:rsid w:val="1D5A43C3"/>
    <w:rsid w:val="1D7653FE"/>
    <w:rsid w:val="1DA402FD"/>
    <w:rsid w:val="1DAB6977"/>
    <w:rsid w:val="1DFB4F02"/>
    <w:rsid w:val="1E014874"/>
    <w:rsid w:val="1E200EB2"/>
    <w:rsid w:val="1E56266C"/>
    <w:rsid w:val="1E5F6DC0"/>
    <w:rsid w:val="1E6D18EA"/>
    <w:rsid w:val="1E725AA0"/>
    <w:rsid w:val="1EA16B62"/>
    <w:rsid w:val="1ED85242"/>
    <w:rsid w:val="1EEE1C32"/>
    <w:rsid w:val="1F055D59"/>
    <w:rsid w:val="1F1E0816"/>
    <w:rsid w:val="1F5D72E0"/>
    <w:rsid w:val="1F6E250E"/>
    <w:rsid w:val="1F84334D"/>
    <w:rsid w:val="1F8C2C69"/>
    <w:rsid w:val="1F9A607F"/>
    <w:rsid w:val="1FAC09B7"/>
    <w:rsid w:val="202C3EE0"/>
    <w:rsid w:val="204D74D3"/>
    <w:rsid w:val="20EB1DA2"/>
    <w:rsid w:val="21135E70"/>
    <w:rsid w:val="21246A29"/>
    <w:rsid w:val="21466A0A"/>
    <w:rsid w:val="2150435B"/>
    <w:rsid w:val="217F2E24"/>
    <w:rsid w:val="2191521B"/>
    <w:rsid w:val="220C6FE7"/>
    <w:rsid w:val="225E5669"/>
    <w:rsid w:val="22854B67"/>
    <w:rsid w:val="22D95322"/>
    <w:rsid w:val="230A4AD9"/>
    <w:rsid w:val="23453155"/>
    <w:rsid w:val="23A22261"/>
    <w:rsid w:val="23CC37D4"/>
    <w:rsid w:val="23E53DB5"/>
    <w:rsid w:val="24051B98"/>
    <w:rsid w:val="245021CB"/>
    <w:rsid w:val="24695CF3"/>
    <w:rsid w:val="24B46888"/>
    <w:rsid w:val="24EE5F74"/>
    <w:rsid w:val="25077938"/>
    <w:rsid w:val="2522578C"/>
    <w:rsid w:val="25494342"/>
    <w:rsid w:val="25B77431"/>
    <w:rsid w:val="25E24F9B"/>
    <w:rsid w:val="26221456"/>
    <w:rsid w:val="262B0752"/>
    <w:rsid w:val="26427981"/>
    <w:rsid w:val="26975FEA"/>
    <w:rsid w:val="269F579D"/>
    <w:rsid w:val="270D0D98"/>
    <w:rsid w:val="27454E5F"/>
    <w:rsid w:val="27945174"/>
    <w:rsid w:val="27D710F6"/>
    <w:rsid w:val="27E53B28"/>
    <w:rsid w:val="280F75DC"/>
    <w:rsid w:val="282316CD"/>
    <w:rsid w:val="2863022F"/>
    <w:rsid w:val="28D13F72"/>
    <w:rsid w:val="291D79E0"/>
    <w:rsid w:val="295E0925"/>
    <w:rsid w:val="296B4728"/>
    <w:rsid w:val="2A222B7F"/>
    <w:rsid w:val="2A5F758A"/>
    <w:rsid w:val="2A623C71"/>
    <w:rsid w:val="2AB84A39"/>
    <w:rsid w:val="2AC84DC7"/>
    <w:rsid w:val="2AC90E5D"/>
    <w:rsid w:val="2AF138E4"/>
    <w:rsid w:val="2B1612E3"/>
    <w:rsid w:val="2B2C08DB"/>
    <w:rsid w:val="2B3A79C6"/>
    <w:rsid w:val="2BAD0C7E"/>
    <w:rsid w:val="2BB64144"/>
    <w:rsid w:val="2C485929"/>
    <w:rsid w:val="2C603EA6"/>
    <w:rsid w:val="2CC53341"/>
    <w:rsid w:val="2CC55D44"/>
    <w:rsid w:val="2D050B38"/>
    <w:rsid w:val="2D4E4A1F"/>
    <w:rsid w:val="2DD320A3"/>
    <w:rsid w:val="2E252D27"/>
    <w:rsid w:val="2E4F664E"/>
    <w:rsid w:val="2E826703"/>
    <w:rsid w:val="2E8C7B6F"/>
    <w:rsid w:val="2E940C7A"/>
    <w:rsid w:val="2EA901B0"/>
    <w:rsid w:val="2ED97CE8"/>
    <w:rsid w:val="2EDE1984"/>
    <w:rsid w:val="2EDF5FD7"/>
    <w:rsid w:val="2F2D3754"/>
    <w:rsid w:val="2F5D54F7"/>
    <w:rsid w:val="2FCD16A5"/>
    <w:rsid w:val="2FED3B8F"/>
    <w:rsid w:val="2FF76F1D"/>
    <w:rsid w:val="30795EC8"/>
    <w:rsid w:val="30AB5B92"/>
    <w:rsid w:val="30B02F43"/>
    <w:rsid w:val="30C10FB7"/>
    <w:rsid w:val="30C40DD8"/>
    <w:rsid w:val="31080964"/>
    <w:rsid w:val="316D6F88"/>
    <w:rsid w:val="31AD6EEF"/>
    <w:rsid w:val="31C64F0A"/>
    <w:rsid w:val="31CA2DF1"/>
    <w:rsid w:val="320D7D6A"/>
    <w:rsid w:val="329B3E1F"/>
    <w:rsid w:val="32A11C65"/>
    <w:rsid w:val="32BE4228"/>
    <w:rsid w:val="32D975AE"/>
    <w:rsid w:val="331862C5"/>
    <w:rsid w:val="33186820"/>
    <w:rsid w:val="33237DDA"/>
    <w:rsid w:val="33453DC4"/>
    <w:rsid w:val="334B2492"/>
    <w:rsid w:val="33557FB4"/>
    <w:rsid w:val="335941BB"/>
    <w:rsid w:val="337E2DEF"/>
    <w:rsid w:val="338166D7"/>
    <w:rsid w:val="33840691"/>
    <w:rsid w:val="34003A2E"/>
    <w:rsid w:val="340730EE"/>
    <w:rsid w:val="345F5CFD"/>
    <w:rsid w:val="34AD682D"/>
    <w:rsid w:val="34C90182"/>
    <w:rsid w:val="34D428D3"/>
    <w:rsid w:val="34E94C1C"/>
    <w:rsid w:val="35124D55"/>
    <w:rsid w:val="354F0219"/>
    <w:rsid w:val="35692D7A"/>
    <w:rsid w:val="358B2DCB"/>
    <w:rsid w:val="358F75FA"/>
    <w:rsid w:val="35965EB7"/>
    <w:rsid w:val="35CC547A"/>
    <w:rsid w:val="35FB6913"/>
    <w:rsid w:val="360170E3"/>
    <w:rsid w:val="36514ACE"/>
    <w:rsid w:val="3665562B"/>
    <w:rsid w:val="368F030E"/>
    <w:rsid w:val="36B4402B"/>
    <w:rsid w:val="36B5229E"/>
    <w:rsid w:val="36F35F1B"/>
    <w:rsid w:val="37123548"/>
    <w:rsid w:val="37387150"/>
    <w:rsid w:val="376954F3"/>
    <w:rsid w:val="37745C20"/>
    <w:rsid w:val="377B2B86"/>
    <w:rsid w:val="37FA633C"/>
    <w:rsid w:val="38607A20"/>
    <w:rsid w:val="38C93C29"/>
    <w:rsid w:val="39023052"/>
    <w:rsid w:val="3903500D"/>
    <w:rsid w:val="390E2A10"/>
    <w:rsid w:val="39417C21"/>
    <w:rsid w:val="396A1FB9"/>
    <w:rsid w:val="396C1E86"/>
    <w:rsid w:val="39902682"/>
    <w:rsid w:val="3A4A24ED"/>
    <w:rsid w:val="3A4C7140"/>
    <w:rsid w:val="3A6500E6"/>
    <w:rsid w:val="3A7F310F"/>
    <w:rsid w:val="3A934FCB"/>
    <w:rsid w:val="3AF110BE"/>
    <w:rsid w:val="3AF76BBB"/>
    <w:rsid w:val="3B8D10F5"/>
    <w:rsid w:val="3B9122E1"/>
    <w:rsid w:val="3B9C7925"/>
    <w:rsid w:val="3BBD3E3D"/>
    <w:rsid w:val="3BC44351"/>
    <w:rsid w:val="3BCA3C1C"/>
    <w:rsid w:val="3BD8491B"/>
    <w:rsid w:val="3C19330D"/>
    <w:rsid w:val="3C277E02"/>
    <w:rsid w:val="3C7F4496"/>
    <w:rsid w:val="3C905383"/>
    <w:rsid w:val="3C9949A3"/>
    <w:rsid w:val="3CAC298D"/>
    <w:rsid w:val="3CC47C6A"/>
    <w:rsid w:val="3CCD6C33"/>
    <w:rsid w:val="3CF94053"/>
    <w:rsid w:val="3D2D45B1"/>
    <w:rsid w:val="3DF64B47"/>
    <w:rsid w:val="3E117F84"/>
    <w:rsid w:val="3E2578A7"/>
    <w:rsid w:val="3E6A1152"/>
    <w:rsid w:val="3E6B38E7"/>
    <w:rsid w:val="3E763503"/>
    <w:rsid w:val="3E8376C9"/>
    <w:rsid w:val="3E9E06BF"/>
    <w:rsid w:val="3E9F1084"/>
    <w:rsid w:val="3EB25ECA"/>
    <w:rsid w:val="3EBC1C30"/>
    <w:rsid w:val="3ECF33A3"/>
    <w:rsid w:val="3EE120A9"/>
    <w:rsid w:val="3F4D4F72"/>
    <w:rsid w:val="3F7B0CEB"/>
    <w:rsid w:val="3FA97CDF"/>
    <w:rsid w:val="3FDE144F"/>
    <w:rsid w:val="3FF14D8B"/>
    <w:rsid w:val="400574ED"/>
    <w:rsid w:val="402F120E"/>
    <w:rsid w:val="404E5888"/>
    <w:rsid w:val="407807FB"/>
    <w:rsid w:val="408D51B7"/>
    <w:rsid w:val="40977E53"/>
    <w:rsid w:val="40A02F3C"/>
    <w:rsid w:val="40A76E9F"/>
    <w:rsid w:val="40FE08F4"/>
    <w:rsid w:val="41142811"/>
    <w:rsid w:val="41392201"/>
    <w:rsid w:val="416915CA"/>
    <w:rsid w:val="418D16A6"/>
    <w:rsid w:val="418E77F5"/>
    <w:rsid w:val="41900DC3"/>
    <w:rsid w:val="41DB61C4"/>
    <w:rsid w:val="41F25FDA"/>
    <w:rsid w:val="421F6256"/>
    <w:rsid w:val="423320B4"/>
    <w:rsid w:val="42332530"/>
    <w:rsid w:val="425322C9"/>
    <w:rsid w:val="42660B78"/>
    <w:rsid w:val="426C672A"/>
    <w:rsid w:val="42706CF0"/>
    <w:rsid w:val="428E27EF"/>
    <w:rsid w:val="42DD25BE"/>
    <w:rsid w:val="430A5D9C"/>
    <w:rsid w:val="43150FC8"/>
    <w:rsid w:val="432F20E0"/>
    <w:rsid w:val="434D42B0"/>
    <w:rsid w:val="434E7CE6"/>
    <w:rsid w:val="438260FD"/>
    <w:rsid w:val="438538C1"/>
    <w:rsid w:val="438A2DBC"/>
    <w:rsid w:val="43972EBC"/>
    <w:rsid w:val="43A6149F"/>
    <w:rsid w:val="43E27858"/>
    <w:rsid w:val="440C7AA8"/>
    <w:rsid w:val="441B65F5"/>
    <w:rsid w:val="445B7678"/>
    <w:rsid w:val="448650CA"/>
    <w:rsid w:val="44BD47C7"/>
    <w:rsid w:val="45000667"/>
    <w:rsid w:val="45123E3B"/>
    <w:rsid w:val="458C7DAE"/>
    <w:rsid w:val="45B16024"/>
    <w:rsid w:val="45CB47C3"/>
    <w:rsid w:val="468D03E9"/>
    <w:rsid w:val="46C24011"/>
    <w:rsid w:val="46FE280D"/>
    <w:rsid w:val="471E0C4D"/>
    <w:rsid w:val="473732F6"/>
    <w:rsid w:val="477C3277"/>
    <w:rsid w:val="47BE0661"/>
    <w:rsid w:val="480269FE"/>
    <w:rsid w:val="483547A0"/>
    <w:rsid w:val="48613BFA"/>
    <w:rsid w:val="486213AC"/>
    <w:rsid w:val="488E2EA2"/>
    <w:rsid w:val="489705B5"/>
    <w:rsid w:val="489A2B75"/>
    <w:rsid w:val="48AD20A9"/>
    <w:rsid w:val="48CF630C"/>
    <w:rsid w:val="48EE11F4"/>
    <w:rsid w:val="48FC14DE"/>
    <w:rsid w:val="49020D66"/>
    <w:rsid w:val="49156289"/>
    <w:rsid w:val="491C141D"/>
    <w:rsid w:val="49544E35"/>
    <w:rsid w:val="49556A88"/>
    <w:rsid w:val="4969310E"/>
    <w:rsid w:val="497C471F"/>
    <w:rsid w:val="497D6789"/>
    <w:rsid w:val="49A02F8F"/>
    <w:rsid w:val="49F660E5"/>
    <w:rsid w:val="4A1F7287"/>
    <w:rsid w:val="4A366894"/>
    <w:rsid w:val="4A7261EB"/>
    <w:rsid w:val="4A743EF6"/>
    <w:rsid w:val="4AB821EB"/>
    <w:rsid w:val="4B2A6556"/>
    <w:rsid w:val="4B4E059D"/>
    <w:rsid w:val="4B54605F"/>
    <w:rsid w:val="4B6B15BD"/>
    <w:rsid w:val="4BDF0A08"/>
    <w:rsid w:val="4C036F76"/>
    <w:rsid w:val="4C93613E"/>
    <w:rsid w:val="4CAE67D4"/>
    <w:rsid w:val="4D2D1FA5"/>
    <w:rsid w:val="4D4F0E55"/>
    <w:rsid w:val="4D5152AE"/>
    <w:rsid w:val="4D9A7E81"/>
    <w:rsid w:val="4DA71FD5"/>
    <w:rsid w:val="4DB01BC3"/>
    <w:rsid w:val="4DB56871"/>
    <w:rsid w:val="4DC84BCA"/>
    <w:rsid w:val="4DD859B2"/>
    <w:rsid w:val="4DF60F72"/>
    <w:rsid w:val="4E210F9E"/>
    <w:rsid w:val="4E631BE6"/>
    <w:rsid w:val="4E70155E"/>
    <w:rsid w:val="4E8D1D42"/>
    <w:rsid w:val="4EA65479"/>
    <w:rsid w:val="4EAC6543"/>
    <w:rsid w:val="4ED16639"/>
    <w:rsid w:val="4EF96615"/>
    <w:rsid w:val="4F130856"/>
    <w:rsid w:val="4F6C5A6F"/>
    <w:rsid w:val="4F7E63C2"/>
    <w:rsid w:val="4F952D30"/>
    <w:rsid w:val="4F954038"/>
    <w:rsid w:val="4FC6619D"/>
    <w:rsid w:val="4FD64644"/>
    <w:rsid w:val="4FDA074F"/>
    <w:rsid w:val="4FFB7AAE"/>
    <w:rsid w:val="501E7F5C"/>
    <w:rsid w:val="50437E80"/>
    <w:rsid w:val="506952E7"/>
    <w:rsid w:val="50747236"/>
    <w:rsid w:val="507975F4"/>
    <w:rsid w:val="507C26CC"/>
    <w:rsid w:val="508E1DC4"/>
    <w:rsid w:val="50BA0C77"/>
    <w:rsid w:val="510F3227"/>
    <w:rsid w:val="5115264B"/>
    <w:rsid w:val="51173E87"/>
    <w:rsid w:val="51204AE4"/>
    <w:rsid w:val="515877EB"/>
    <w:rsid w:val="51A337DF"/>
    <w:rsid w:val="51D563A1"/>
    <w:rsid w:val="52191201"/>
    <w:rsid w:val="524B1461"/>
    <w:rsid w:val="52D747EB"/>
    <w:rsid w:val="530C1870"/>
    <w:rsid w:val="531D7AC6"/>
    <w:rsid w:val="532D5F11"/>
    <w:rsid w:val="536B7605"/>
    <w:rsid w:val="53B9510B"/>
    <w:rsid w:val="53C21B51"/>
    <w:rsid w:val="53D46A02"/>
    <w:rsid w:val="53DB44BC"/>
    <w:rsid w:val="53DB46C2"/>
    <w:rsid w:val="5420791F"/>
    <w:rsid w:val="5451383E"/>
    <w:rsid w:val="547C06F1"/>
    <w:rsid w:val="54CF2242"/>
    <w:rsid w:val="54DC5DC5"/>
    <w:rsid w:val="55584746"/>
    <w:rsid w:val="555D362D"/>
    <w:rsid w:val="55A45160"/>
    <w:rsid w:val="55B56934"/>
    <w:rsid w:val="55C505AB"/>
    <w:rsid w:val="55D2579E"/>
    <w:rsid w:val="55D75E25"/>
    <w:rsid w:val="562A161A"/>
    <w:rsid w:val="568F0038"/>
    <w:rsid w:val="56CA4A52"/>
    <w:rsid w:val="56DA0BA0"/>
    <w:rsid w:val="56E53C43"/>
    <w:rsid w:val="56F66F56"/>
    <w:rsid w:val="57417B35"/>
    <w:rsid w:val="57517C16"/>
    <w:rsid w:val="57542E46"/>
    <w:rsid w:val="575B6E8D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543913"/>
    <w:rsid w:val="59BF62E1"/>
    <w:rsid w:val="59E174D0"/>
    <w:rsid w:val="59F32EDE"/>
    <w:rsid w:val="59FF2BA2"/>
    <w:rsid w:val="5A3F367D"/>
    <w:rsid w:val="5A612386"/>
    <w:rsid w:val="5A851322"/>
    <w:rsid w:val="5ACE672C"/>
    <w:rsid w:val="5AD53F9F"/>
    <w:rsid w:val="5AE222C3"/>
    <w:rsid w:val="5B375323"/>
    <w:rsid w:val="5B7E0525"/>
    <w:rsid w:val="5BCF656D"/>
    <w:rsid w:val="5C065343"/>
    <w:rsid w:val="5C1A0BC6"/>
    <w:rsid w:val="5C2B5185"/>
    <w:rsid w:val="5C3F1CF0"/>
    <w:rsid w:val="5C5A7358"/>
    <w:rsid w:val="5C7C5637"/>
    <w:rsid w:val="5D000681"/>
    <w:rsid w:val="5D050BA6"/>
    <w:rsid w:val="5D382475"/>
    <w:rsid w:val="5D7C3ED1"/>
    <w:rsid w:val="5E092D8A"/>
    <w:rsid w:val="5E3A208D"/>
    <w:rsid w:val="5E3C4D9D"/>
    <w:rsid w:val="5E3C7A38"/>
    <w:rsid w:val="5F0E346F"/>
    <w:rsid w:val="5F1E1A54"/>
    <w:rsid w:val="5F1F2D4E"/>
    <w:rsid w:val="5F4C1461"/>
    <w:rsid w:val="5F684666"/>
    <w:rsid w:val="5F7B597A"/>
    <w:rsid w:val="5F9278A6"/>
    <w:rsid w:val="5FD1145D"/>
    <w:rsid w:val="60262A97"/>
    <w:rsid w:val="603852FF"/>
    <w:rsid w:val="60A96967"/>
    <w:rsid w:val="60E30427"/>
    <w:rsid w:val="60EE1FD1"/>
    <w:rsid w:val="614A4743"/>
    <w:rsid w:val="615C678C"/>
    <w:rsid w:val="61817A8A"/>
    <w:rsid w:val="61914486"/>
    <w:rsid w:val="619C304B"/>
    <w:rsid w:val="61B06FB4"/>
    <w:rsid w:val="62175879"/>
    <w:rsid w:val="621B3A4D"/>
    <w:rsid w:val="62CE4D7D"/>
    <w:rsid w:val="62D70D46"/>
    <w:rsid w:val="634D7888"/>
    <w:rsid w:val="63B04C5C"/>
    <w:rsid w:val="63F16ACD"/>
    <w:rsid w:val="64E70858"/>
    <w:rsid w:val="64EC6AFF"/>
    <w:rsid w:val="651035D0"/>
    <w:rsid w:val="6569271D"/>
    <w:rsid w:val="657156D2"/>
    <w:rsid w:val="65985371"/>
    <w:rsid w:val="665E55F6"/>
    <w:rsid w:val="66A15FC5"/>
    <w:rsid w:val="66D66F99"/>
    <w:rsid w:val="67162E36"/>
    <w:rsid w:val="67623625"/>
    <w:rsid w:val="67BD462D"/>
    <w:rsid w:val="67CE6D60"/>
    <w:rsid w:val="67DD1D9D"/>
    <w:rsid w:val="67EF4EB8"/>
    <w:rsid w:val="683A6E44"/>
    <w:rsid w:val="686B4C6E"/>
    <w:rsid w:val="68B60F7D"/>
    <w:rsid w:val="68BE52B6"/>
    <w:rsid w:val="68DB661A"/>
    <w:rsid w:val="68F20A7E"/>
    <w:rsid w:val="690040BB"/>
    <w:rsid w:val="6900565D"/>
    <w:rsid w:val="69124FED"/>
    <w:rsid w:val="691D499E"/>
    <w:rsid w:val="692B5E3C"/>
    <w:rsid w:val="69354A75"/>
    <w:rsid w:val="695B06CD"/>
    <w:rsid w:val="695C1606"/>
    <w:rsid w:val="69C61C7A"/>
    <w:rsid w:val="6A1A76C1"/>
    <w:rsid w:val="6A5F38C5"/>
    <w:rsid w:val="6AD81ED3"/>
    <w:rsid w:val="6B2C41CB"/>
    <w:rsid w:val="6B58107C"/>
    <w:rsid w:val="6BB41BAC"/>
    <w:rsid w:val="6C235FCB"/>
    <w:rsid w:val="6C2B63A6"/>
    <w:rsid w:val="6C5063D2"/>
    <w:rsid w:val="6C5535FE"/>
    <w:rsid w:val="6C6F7973"/>
    <w:rsid w:val="6C7E63FC"/>
    <w:rsid w:val="6CB53820"/>
    <w:rsid w:val="6CC24C88"/>
    <w:rsid w:val="6CDF11EB"/>
    <w:rsid w:val="6D6966F6"/>
    <w:rsid w:val="6D6A2C52"/>
    <w:rsid w:val="6E0D737F"/>
    <w:rsid w:val="6E5E00C8"/>
    <w:rsid w:val="6E8812D5"/>
    <w:rsid w:val="6E97644B"/>
    <w:rsid w:val="6EC0539A"/>
    <w:rsid w:val="6EC41CA2"/>
    <w:rsid w:val="6EC4446A"/>
    <w:rsid w:val="6EF46E27"/>
    <w:rsid w:val="6F0D2CDD"/>
    <w:rsid w:val="6F360DD0"/>
    <w:rsid w:val="6F440804"/>
    <w:rsid w:val="6F762534"/>
    <w:rsid w:val="6FB56FDC"/>
    <w:rsid w:val="6FC47381"/>
    <w:rsid w:val="700240B8"/>
    <w:rsid w:val="70190927"/>
    <w:rsid w:val="703C47D8"/>
    <w:rsid w:val="705D4577"/>
    <w:rsid w:val="70AE0D66"/>
    <w:rsid w:val="70BC5BE1"/>
    <w:rsid w:val="70C6553F"/>
    <w:rsid w:val="70F51E24"/>
    <w:rsid w:val="71A579AB"/>
    <w:rsid w:val="71E413D9"/>
    <w:rsid w:val="71FD2379"/>
    <w:rsid w:val="729E64AF"/>
    <w:rsid w:val="72B81C12"/>
    <w:rsid w:val="72C84D69"/>
    <w:rsid w:val="72FC3739"/>
    <w:rsid w:val="739B598B"/>
    <w:rsid w:val="73B335D9"/>
    <w:rsid w:val="73D05B61"/>
    <w:rsid w:val="7413098C"/>
    <w:rsid w:val="74403FB6"/>
    <w:rsid w:val="746F2EA4"/>
    <w:rsid w:val="74AB0FE8"/>
    <w:rsid w:val="74C40564"/>
    <w:rsid w:val="74EE0C57"/>
    <w:rsid w:val="75140ABC"/>
    <w:rsid w:val="7517630D"/>
    <w:rsid w:val="755C1508"/>
    <w:rsid w:val="75B46F27"/>
    <w:rsid w:val="75C23A0F"/>
    <w:rsid w:val="75D5707D"/>
    <w:rsid w:val="75F26907"/>
    <w:rsid w:val="766712B3"/>
    <w:rsid w:val="76CC4497"/>
    <w:rsid w:val="76CD4185"/>
    <w:rsid w:val="76D237D0"/>
    <w:rsid w:val="76DD763F"/>
    <w:rsid w:val="76EA436E"/>
    <w:rsid w:val="76FF3FCD"/>
    <w:rsid w:val="770438FC"/>
    <w:rsid w:val="77464E54"/>
    <w:rsid w:val="77B814F5"/>
    <w:rsid w:val="77D42726"/>
    <w:rsid w:val="77E84A0F"/>
    <w:rsid w:val="77F67D30"/>
    <w:rsid w:val="78184EFF"/>
    <w:rsid w:val="78257B33"/>
    <w:rsid w:val="78EA2BE7"/>
    <w:rsid w:val="79610441"/>
    <w:rsid w:val="7976172B"/>
    <w:rsid w:val="79776147"/>
    <w:rsid w:val="79960534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B4832"/>
    <w:rsid w:val="7ADF129E"/>
    <w:rsid w:val="7AF90DB4"/>
    <w:rsid w:val="7B2A55BF"/>
    <w:rsid w:val="7B2C4A5A"/>
    <w:rsid w:val="7B370501"/>
    <w:rsid w:val="7B485A2D"/>
    <w:rsid w:val="7B5C6ECD"/>
    <w:rsid w:val="7B9B35B3"/>
    <w:rsid w:val="7BEF71AA"/>
    <w:rsid w:val="7C593DFA"/>
    <w:rsid w:val="7C7E275C"/>
    <w:rsid w:val="7C9941E0"/>
    <w:rsid w:val="7CAA0411"/>
    <w:rsid w:val="7CDA44AE"/>
    <w:rsid w:val="7D183279"/>
    <w:rsid w:val="7D2C6AD8"/>
    <w:rsid w:val="7D351D8E"/>
    <w:rsid w:val="7D3965CD"/>
    <w:rsid w:val="7D3B7DB8"/>
    <w:rsid w:val="7D56270B"/>
    <w:rsid w:val="7D5F4BF7"/>
    <w:rsid w:val="7D78319A"/>
    <w:rsid w:val="7E464BA4"/>
    <w:rsid w:val="7E6C4DDA"/>
    <w:rsid w:val="7E802004"/>
    <w:rsid w:val="7E82269E"/>
    <w:rsid w:val="7E9A5406"/>
    <w:rsid w:val="7EA15F89"/>
    <w:rsid w:val="7EB90B51"/>
    <w:rsid w:val="7EEC4081"/>
    <w:rsid w:val="7F3F311D"/>
    <w:rsid w:val="7F574AF2"/>
    <w:rsid w:val="7F5F4307"/>
    <w:rsid w:val="7F7C138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247</TotalTime>
  <ScaleCrop>false</ScaleCrop>
  <LinksUpToDate>false</LinksUpToDate>
  <CharactersWithSpaces>345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2018-07-17T06:39:00Z</cp:lastPrinted>
  <dcterms:modified xsi:type="dcterms:W3CDTF">2019-07-11T06:35:13Z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