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被考核责任人签字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王彬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76121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0061FE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8427FA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602D93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46DC3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2019-02-25T03:37:35Z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