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李佳月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295F56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2019-01-23T13:42:32Z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