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1626,39969,165878,165950,138183,47163,27749,12376,115640,10518,102496,54404,53950,39729,121447,159020,689,39498,144855,1330,173782,3474,88662,47732,112254,141097,121223,16187,1783,135354,13508,2210,14078,1265,39524,163499,66649,49971,2427,106019,107994,154505,12587,101359,83368,148737,35736,82,14973,105222,66291,18246,10396,503,11122,340,12170,49639,161243,48199,109250,10967,39926,660,31371,16512,7702,15105,136362,41366,7992,2234,12131,7887,135133,3052,10432,289,10545,7906,55963,18483,18244,135244,13411,14737,99279,135145,146977,163833,85996,233,47501,566,4279,39624,23979,1520,31441,1383,28699,163479,49941,58338,107396,77790,162584,42606,106229,133360,82348,123844,132561,134060,47245,82343,27689,39918,1239,49939,2383,31440,2307,18202,2578,97427,16367,281,39708,23977,40989,26353,149974,45681,40014,75471,142709,55334,156918,135058,2015,109792,69284,67470,134372,58607,18183,12503,2070,3594,1474,132368,122311,2070,44674,163281,77949,23761,152231,104261,45478,56298,6005,39409,30332,125907,165585,113448,17320,16141,136582,124894,40988,90471,17379,14393,32909,55756,72302,234,3133,60348,136484,136485,40744,75239,31223,148774,23177,46770,164900,27623,3292,38707,129331,1471,3697,101185,13245,8110,131588,134901,62998,153099,2166,74500,15848,1238,54359,34473,77742,123585,54212,73033,24831,978,173047,173048,120127,134266,122375,153099,16522,58278,59379,1486,1471,69239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27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2018-05-04T10:09:30Z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